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1CFA" w14:textId="77777777" w:rsidR="001A02FE" w:rsidRPr="00BF4DE1" w:rsidRDefault="00E0328C" w:rsidP="00E0328C">
      <w:pPr>
        <w:jc w:val="center"/>
        <w:rPr>
          <w:sz w:val="32"/>
          <w:u w:val="single"/>
        </w:rPr>
      </w:pPr>
      <w:r w:rsidRPr="00BF4DE1">
        <w:rPr>
          <w:rFonts w:hint="eastAsia"/>
          <w:sz w:val="32"/>
          <w:u w:val="single"/>
        </w:rPr>
        <w:t>入札用封筒作成例</w:t>
      </w:r>
    </w:p>
    <w:p w14:paraId="2A2D8E6B" w14:textId="77777777" w:rsidR="00E0328C" w:rsidRDefault="00E0328C"/>
    <w:p w14:paraId="30BD726B" w14:textId="77777777" w:rsidR="00E0328C" w:rsidRDefault="00BF4D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16914F" wp14:editId="76D14FD3">
                <wp:simplePos x="0" y="0"/>
                <wp:positionH relativeFrom="column">
                  <wp:posOffset>1024890</wp:posOffset>
                </wp:positionH>
                <wp:positionV relativeFrom="paragraph">
                  <wp:posOffset>185420</wp:posOffset>
                </wp:positionV>
                <wp:extent cx="3590925" cy="542925"/>
                <wp:effectExtent l="0" t="0" r="28575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542925"/>
                        </a:xfrm>
                        <a:prstGeom prst="trapezoid">
                          <a:avLst>
                            <a:gd name="adj" fmla="val 4695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0E3E0" id="台形 2" o:spid="_x0000_s1026" style="position:absolute;left:0;text-align:left;margin-left:80.7pt;margin-top:14.6pt;width:282.7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09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" path="m,542925l254909,,3336016,r254909,542925l,542925xe" filled="f" strokecolor="black [3213]" strokeweight="2pt">
                <v:path arrowok="t" o:connecttype="custom" o:connectlocs="0,542925;254909,0;3336016,0;3590925,542925;0,542925" o:connectangles="0,0,0,0,0"/>
              </v:shape>
            </w:pict>
          </mc:Fallback>
        </mc:AlternateContent>
      </w:r>
    </w:p>
    <w:p w14:paraId="6EDB3AA6" w14:textId="77777777" w:rsidR="00E0328C" w:rsidRDefault="00E0328C"/>
    <w:p w14:paraId="6B65F2F4" w14:textId="77777777" w:rsidR="00B363FC" w:rsidRDefault="00B363FC"/>
    <w:p w14:paraId="41267633" w14:textId="77777777" w:rsidR="00B363FC" w:rsidRDefault="00BF4D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F04078" wp14:editId="59E62E4F">
                <wp:simplePos x="0" y="0"/>
                <wp:positionH relativeFrom="column">
                  <wp:posOffset>1034415</wp:posOffset>
                </wp:positionH>
                <wp:positionV relativeFrom="paragraph">
                  <wp:posOffset>41910</wp:posOffset>
                </wp:positionV>
                <wp:extent cx="3581400" cy="6448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448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682BA" id="正方形/長方形 1" o:spid="_x0000_s1026" style="position:absolute;left:0;text-align:left;margin-left:81.45pt;margin-top:3.3pt;width:282pt;height:507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" filled="f" strokecolor="black [3213]" strokeweight="2pt"/>
            </w:pict>
          </mc:Fallback>
        </mc:AlternateContent>
      </w:r>
    </w:p>
    <w:p w14:paraId="7B914A3B" w14:textId="77777777" w:rsidR="00166C17" w:rsidRDefault="006C7B2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8B6A0F" wp14:editId="46D260C8">
                <wp:simplePos x="0" y="0"/>
                <wp:positionH relativeFrom="column">
                  <wp:posOffset>1740703</wp:posOffset>
                </wp:positionH>
                <wp:positionV relativeFrom="paragraph">
                  <wp:posOffset>156306</wp:posOffset>
                </wp:positionV>
                <wp:extent cx="1664898" cy="586836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586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8EACF" w14:textId="68BFDA67" w:rsidR="00C153D7" w:rsidRDefault="00786437" w:rsidP="00A5363C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3B6C08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3635BE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２０２</w:t>
                            </w:r>
                            <w:r w:rsidR="003B6C08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５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="00A5363C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 xml:space="preserve">年度　</w:t>
                            </w:r>
                          </w:p>
                          <w:p w14:paraId="7D458167" w14:textId="5D1E3AA6" w:rsidR="003635BE" w:rsidRPr="00C153D7" w:rsidRDefault="000C53D4" w:rsidP="00A5363C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図書館支援</w:t>
                            </w:r>
                            <w:r w:rsidR="003B6CDA" w:rsidRPr="003B6CDA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システム更新</w:t>
                            </w:r>
                            <w:r w:rsidR="00C153D7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及び保守</w:t>
                            </w:r>
                            <w:r w:rsidR="00786437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業務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B6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7.05pt;margin-top:12.3pt;width:131.1pt;height:46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" filled="f" stroked="f" strokeweight=".5pt">
                <v:textbox style="layout-flow:vertical-ideographic">
                  <w:txbxContent>
                    <w:p w14:paraId="6268EACF" w14:textId="68BFDA67" w:rsidR="00C153D7" w:rsidRDefault="00786437" w:rsidP="00A5363C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令和</w:t>
                      </w:r>
                      <w:r w:rsidR="003B6C08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７</w:t>
                      </w: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（</w:t>
                      </w:r>
                      <w:r w:rsidR="003635BE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２０２</w:t>
                      </w:r>
                      <w:r w:rsidR="003B6C08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５</w:t>
                      </w: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）</w:t>
                      </w:r>
                      <w:r w:rsidR="00A5363C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 xml:space="preserve">年度　</w:t>
                      </w:r>
                    </w:p>
                    <w:p w14:paraId="7D458167" w14:textId="5D1E3AA6" w:rsidR="003635BE" w:rsidRPr="00C153D7" w:rsidRDefault="000C53D4" w:rsidP="00A5363C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図書館支援</w:t>
                      </w:r>
                      <w:r w:rsidR="003B6CDA" w:rsidRPr="003B6CDA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システム更新</w:t>
                      </w:r>
                      <w:r w:rsidR="00C153D7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及び保守</w:t>
                      </w:r>
                      <w:r w:rsidR="00786437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業務</w:t>
                      </w:r>
                    </w:p>
                  </w:txbxContent>
                </v:textbox>
              </v:shape>
            </w:pict>
          </mc:Fallback>
        </mc:AlternateContent>
      </w:r>
    </w:p>
    <w:p w14:paraId="0FD9B31F" w14:textId="77777777" w:rsidR="00166C17" w:rsidRDefault="00166C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DF6228" wp14:editId="7DC5A5C5">
                <wp:simplePos x="0" y="0"/>
                <wp:positionH relativeFrom="column">
                  <wp:posOffset>3596640</wp:posOffset>
                </wp:positionH>
                <wp:positionV relativeFrom="paragraph">
                  <wp:posOffset>52070</wp:posOffset>
                </wp:positionV>
                <wp:extent cx="676275" cy="2219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63F4" w14:textId="77777777" w:rsidR="005B587A" w:rsidRPr="005B587A" w:rsidRDefault="005B587A" w:rsidP="005B587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5B587A">
                              <w:rPr>
                                <w:rFonts w:hint="eastAsia"/>
                                <w:sz w:val="52"/>
                              </w:rPr>
                              <w:t>入札書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F6228" id="テキスト ボックス 3" o:spid="_x0000_s1027" type="#_x0000_t202" style="position:absolute;left:0;text-align:left;margin-left:283.2pt;margin-top:4.1pt;width:53.25pt;height:174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" filled="f" strokeweight=".5pt">
                <v:textbox style="layout-flow:vertical-ideographic">
                  <w:txbxContent>
                    <w:p w14:paraId="198B63F4" w14:textId="77777777" w:rsidR="005B587A" w:rsidRPr="005B587A" w:rsidRDefault="005B587A" w:rsidP="005B587A">
                      <w:pPr>
                        <w:jc w:val="center"/>
                        <w:rPr>
                          <w:sz w:val="52"/>
                        </w:rPr>
                      </w:pPr>
                      <w:r w:rsidRPr="005B587A">
                        <w:rPr>
                          <w:rFonts w:hint="eastAsia"/>
                          <w:sz w:val="52"/>
                        </w:rPr>
                        <w:t>入札書</w:t>
                      </w:r>
                    </w:p>
                  </w:txbxContent>
                </v:textbox>
              </v:shape>
            </w:pict>
          </mc:Fallback>
        </mc:AlternateContent>
      </w:r>
    </w:p>
    <w:p w14:paraId="2DB95F24" w14:textId="77777777" w:rsidR="00166C17" w:rsidRDefault="00166C17"/>
    <w:p w14:paraId="3B83A85E" w14:textId="77777777" w:rsidR="00166C17" w:rsidRDefault="00166C17"/>
    <w:p w14:paraId="44DEF225" w14:textId="77777777" w:rsidR="00166C17" w:rsidRDefault="00166C17"/>
    <w:p w14:paraId="37FC40AC" w14:textId="77777777" w:rsidR="00166C17" w:rsidRDefault="00166C17"/>
    <w:p w14:paraId="6349C80B" w14:textId="77777777" w:rsidR="00166C17" w:rsidRDefault="00166C17"/>
    <w:p w14:paraId="208C4BBA" w14:textId="77777777" w:rsidR="00166C17" w:rsidRDefault="00166C17"/>
    <w:p w14:paraId="4141F078" w14:textId="77777777" w:rsidR="00166C17" w:rsidRDefault="00166C17"/>
    <w:p w14:paraId="19B2F387" w14:textId="77777777" w:rsidR="00166C17" w:rsidRDefault="00166C17"/>
    <w:p w14:paraId="013543E9" w14:textId="77777777" w:rsidR="00166C17" w:rsidRDefault="00166C17"/>
    <w:p w14:paraId="737AE828" w14:textId="77777777" w:rsidR="00166C17" w:rsidRDefault="00166C17"/>
    <w:p w14:paraId="4D292E4F" w14:textId="77777777" w:rsidR="00166C17" w:rsidRDefault="00166C17"/>
    <w:p w14:paraId="3FE261BE" w14:textId="77777777" w:rsidR="00166C17" w:rsidRDefault="003635BE">
      <w:r w:rsidRPr="006C7B2E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755F8B" wp14:editId="0BDF1D68">
                <wp:simplePos x="0" y="0"/>
                <wp:positionH relativeFrom="column">
                  <wp:posOffset>1808480</wp:posOffset>
                </wp:positionH>
                <wp:positionV relativeFrom="paragraph">
                  <wp:posOffset>59690</wp:posOffset>
                </wp:positionV>
                <wp:extent cx="653969" cy="2428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69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20925" w14:textId="77777777" w:rsidR="006C7B2E" w:rsidRPr="00166C17" w:rsidRDefault="006C7B2E" w:rsidP="006C7B2E">
                            <w:pPr>
                              <w:jc w:val="right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株式会社○○○○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55F8B" id="テキスト ボックス 7" o:spid="_x0000_s1028" type="#_x0000_t202" style="position:absolute;left:0;text-align:left;margin-left:142.4pt;margin-top:4.7pt;width:51.5pt;height:19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" filled="f" stroked="f" strokeweight=".5pt">
                <v:textbox style="layout-flow:vertical-ideographic">
                  <w:txbxContent>
                    <w:p w14:paraId="1EC20925" w14:textId="77777777" w:rsidR="006C7B2E" w:rsidRPr="00166C17" w:rsidRDefault="006C7B2E" w:rsidP="006C7B2E">
                      <w:pPr>
                        <w:jc w:val="right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株式会社○○○○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ACC9614" w14:textId="77777777" w:rsidR="00166C17" w:rsidRDefault="00166C17"/>
    <w:p w14:paraId="45A67839" w14:textId="77777777" w:rsidR="00166C17" w:rsidRDefault="00166C17"/>
    <w:p w14:paraId="1E5EFF65" w14:textId="77777777" w:rsidR="00166C17" w:rsidRDefault="00166C17"/>
    <w:p w14:paraId="3D78939E" w14:textId="77777777" w:rsidR="00166C17" w:rsidRDefault="00166C17"/>
    <w:p w14:paraId="55C3EAA4" w14:textId="77777777" w:rsidR="00166C17" w:rsidRDefault="00166C17"/>
    <w:p w14:paraId="580D720A" w14:textId="77777777" w:rsidR="00166C17" w:rsidRDefault="00166C17"/>
    <w:p w14:paraId="16DCC905" w14:textId="77777777" w:rsidR="00166C17" w:rsidRDefault="00166C17"/>
    <w:p w14:paraId="2F18810F" w14:textId="77777777" w:rsidR="00166C17" w:rsidRDefault="00166C17"/>
    <w:p w14:paraId="5A1BF7C9" w14:textId="77777777" w:rsidR="00166C17" w:rsidRDefault="00166C17"/>
    <w:p w14:paraId="7DFDC3F7" w14:textId="77777777" w:rsidR="00166C17" w:rsidRDefault="00166C17"/>
    <w:p w14:paraId="0B53D4CB" w14:textId="77777777" w:rsidR="00B363FC" w:rsidRDefault="00B363FC"/>
    <w:p w14:paraId="2A171F2D" w14:textId="77777777" w:rsidR="00166C17" w:rsidRDefault="00166C17"/>
    <w:p w14:paraId="5413DA5D" w14:textId="77777777" w:rsidR="00166C17" w:rsidRDefault="00166C17"/>
    <w:p w14:paraId="18ACF389" w14:textId="77777777" w:rsidR="00166C17" w:rsidRDefault="00166C17"/>
    <w:p w14:paraId="3E0788C4" w14:textId="77777777" w:rsidR="00166C17" w:rsidRPr="00166C17" w:rsidRDefault="00166C17" w:rsidP="00166C17">
      <w:pPr>
        <w:jc w:val="center"/>
        <w:rPr>
          <w:sz w:val="28"/>
        </w:rPr>
      </w:pPr>
      <w:r w:rsidRPr="00166C17">
        <w:rPr>
          <w:rFonts w:hint="eastAsia"/>
          <w:sz w:val="28"/>
        </w:rPr>
        <w:t xml:space="preserve">　　縦横不問</w:t>
      </w:r>
    </w:p>
    <w:sectPr w:rsidR="00166C17" w:rsidRPr="00166C17" w:rsidSect="00B363F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47A3F" w14:textId="77777777" w:rsidR="00016585" w:rsidRDefault="00016585" w:rsidP="00A5363C">
      <w:r>
        <w:separator/>
      </w:r>
    </w:p>
  </w:endnote>
  <w:endnote w:type="continuationSeparator" w:id="0">
    <w:p w14:paraId="52233C35" w14:textId="77777777" w:rsidR="00016585" w:rsidRDefault="00016585" w:rsidP="00A5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8AA2" w14:textId="77777777" w:rsidR="00016585" w:rsidRDefault="00016585" w:rsidP="00A5363C">
      <w:r>
        <w:separator/>
      </w:r>
    </w:p>
  </w:footnote>
  <w:footnote w:type="continuationSeparator" w:id="0">
    <w:p w14:paraId="7F015543" w14:textId="77777777" w:rsidR="00016585" w:rsidRDefault="00016585" w:rsidP="00A5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6A7"/>
    <w:rsid w:val="00016585"/>
    <w:rsid w:val="000356A7"/>
    <w:rsid w:val="000C53D4"/>
    <w:rsid w:val="00166C17"/>
    <w:rsid w:val="001A02FE"/>
    <w:rsid w:val="002917F2"/>
    <w:rsid w:val="00324AC0"/>
    <w:rsid w:val="003635BE"/>
    <w:rsid w:val="003801CB"/>
    <w:rsid w:val="003B6C08"/>
    <w:rsid w:val="003B6CDA"/>
    <w:rsid w:val="005B587A"/>
    <w:rsid w:val="00641AD7"/>
    <w:rsid w:val="006C7B2E"/>
    <w:rsid w:val="00786437"/>
    <w:rsid w:val="00880836"/>
    <w:rsid w:val="008B2E04"/>
    <w:rsid w:val="00A5363C"/>
    <w:rsid w:val="00B363FC"/>
    <w:rsid w:val="00BF4DE1"/>
    <w:rsid w:val="00C153D7"/>
    <w:rsid w:val="00E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DF60B3"/>
  <w15:docId w15:val="{381D30BF-ED37-4B23-9981-A05FBF84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63C"/>
  </w:style>
  <w:style w:type="paragraph" w:styleId="a5">
    <w:name w:val="footer"/>
    <w:basedOn w:val="a"/>
    <w:link w:val="a6"/>
    <w:uiPriority w:val="99"/>
    <w:unhideWhenUsed/>
    <w:rsid w:val="00A53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</dc:creator>
  <cp:keywords/>
  <dc:description/>
  <cp:lastModifiedBy>sakaguchi tomonori</cp:lastModifiedBy>
  <cp:revision>20</cp:revision>
  <dcterms:created xsi:type="dcterms:W3CDTF">2018-04-26T10:48:00Z</dcterms:created>
  <dcterms:modified xsi:type="dcterms:W3CDTF">2025-11-21T10:59:00Z</dcterms:modified>
</cp:coreProperties>
</file>